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B5BB6" w14:textId="7FFF2A30" w:rsidR="009F7F03" w:rsidRDefault="009F7F03">
      <w:r>
        <w:t>SATISH CHANDRA MEMORIAL SCHOOL</w:t>
      </w:r>
    </w:p>
    <w:p w14:paraId="57F78711" w14:textId="1CCB04BD" w:rsidR="00841A97" w:rsidRDefault="00841A97">
      <w:r>
        <w:t>CLASS VII</w:t>
      </w:r>
      <w:r w:rsidR="00A46238">
        <w:t xml:space="preserve">.                                         </w:t>
      </w:r>
      <w:r w:rsidR="00A5594A">
        <w:t xml:space="preserve">ENGLISH </w:t>
      </w:r>
    </w:p>
    <w:p w14:paraId="0C33FFFD" w14:textId="491D0B98" w:rsidR="00A46238" w:rsidRDefault="00A46238">
      <w:r>
        <w:t xml:space="preserve">        </w:t>
      </w:r>
      <w:r w:rsidR="00B41E59">
        <w:t xml:space="preserve">Time : </w:t>
      </w:r>
      <w:r w:rsidR="00A23931">
        <w:t>20 mins</w:t>
      </w:r>
      <w:r>
        <w:t xml:space="preserve">                      CLASS TEST </w:t>
      </w:r>
      <w:r w:rsidR="00412956">
        <w:t xml:space="preserve">     Full Marks – </w:t>
      </w:r>
      <w:r w:rsidR="00F96565">
        <w:t>15</w:t>
      </w:r>
    </w:p>
    <w:p w14:paraId="7625200C" w14:textId="77777777" w:rsidR="00BD29D2" w:rsidRDefault="00BD29D2" w:rsidP="00BD29D2">
      <w:pPr>
        <w:pStyle w:val="ListParagraph"/>
        <w:numPr>
          <w:ilvl w:val="0"/>
          <w:numId w:val="1"/>
        </w:numPr>
      </w:pPr>
      <w:r>
        <w:t>Identify the gerund in the sentence:</w:t>
      </w:r>
    </w:p>
    <w:p w14:paraId="16D2FC35" w14:textId="094B642C" w:rsidR="00412956" w:rsidRDefault="00BD29D2" w:rsidP="00BD29D2">
      <w:pPr>
        <w:pStyle w:val="ListParagraph"/>
        <w:rPr>
          <w:i/>
          <w:iCs/>
        </w:rPr>
      </w:pPr>
      <w:r w:rsidRPr="00CE15CA">
        <w:rPr>
          <w:i/>
          <w:iCs/>
        </w:rPr>
        <w:t>Reading improves our knowledge.</w:t>
      </w:r>
    </w:p>
    <w:p w14:paraId="72CC8550" w14:textId="02EF2A36" w:rsidR="0040710B" w:rsidRDefault="0040710B" w:rsidP="0040710B">
      <w:pPr>
        <w:ind w:left="360"/>
      </w:pPr>
      <w:r>
        <w:t>2.</w:t>
      </w:r>
      <w:r w:rsidRPr="0040710B">
        <w:t xml:space="preserve"> </w:t>
      </w:r>
      <w:r>
        <w:t>Choose the correct option:</w:t>
      </w:r>
    </w:p>
    <w:p w14:paraId="2B233DC8" w14:textId="77777777" w:rsidR="0040710B" w:rsidRDefault="0040710B" w:rsidP="0040710B">
      <w:pPr>
        <w:ind w:left="360"/>
      </w:pPr>
      <w:r>
        <w:t>She ________ her homework before she went to bed.</w:t>
      </w:r>
    </w:p>
    <w:p w14:paraId="4E118107" w14:textId="77777777" w:rsidR="00EB6F97" w:rsidRDefault="0040710B" w:rsidP="00EB6F97">
      <w:pPr>
        <w:ind w:left="360"/>
      </w:pPr>
      <w:r>
        <w:t>a) completes</w:t>
      </w:r>
      <w:r w:rsidR="00EB6F97">
        <w:t xml:space="preserve">      </w:t>
      </w:r>
      <w:r>
        <w:t>b) completed</w:t>
      </w:r>
      <w:r w:rsidR="00EB6F97">
        <w:t xml:space="preserve"> </w:t>
      </w:r>
    </w:p>
    <w:p w14:paraId="72B8851C" w14:textId="6B716C53" w:rsidR="00CE15CA" w:rsidRDefault="0040710B" w:rsidP="00EB6F97">
      <w:pPr>
        <w:ind w:left="360"/>
      </w:pPr>
      <w:r>
        <w:t>c) had completed</w:t>
      </w:r>
      <w:r w:rsidR="00EB6F97">
        <w:t xml:space="preserve">.        </w:t>
      </w:r>
      <w:r>
        <w:t>d) will complete</w:t>
      </w:r>
    </w:p>
    <w:p w14:paraId="671B0CB8" w14:textId="4F812C1C" w:rsidR="00EB6F97" w:rsidRDefault="00EB6F97" w:rsidP="00EB6F97">
      <w:pPr>
        <w:ind w:left="360"/>
      </w:pPr>
      <w:r>
        <w:t xml:space="preserve">3. </w:t>
      </w:r>
      <w:r w:rsidR="00D85221">
        <w:t xml:space="preserve"> Identify the sentence </w:t>
      </w:r>
      <w:r w:rsidR="00DD6AEA">
        <w:t xml:space="preserve">( simple, compound, complex) </w:t>
      </w:r>
    </w:p>
    <w:p w14:paraId="2F20E5E4" w14:textId="62F5D629" w:rsidR="00D85221" w:rsidRDefault="00D85221" w:rsidP="00EB6F97">
      <w:pPr>
        <w:ind w:left="360"/>
        <w:rPr>
          <w:i/>
          <w:iCs/>
        </w:rPr>
      </w:pPr>
      <w:r w:rsidRPr="00D85221">
        <w:rPr>
          <w:i/>
          <w:iCs/>
        </w:rPr>
        <w:t>I wanted to go out, but it started raining.</w:t>
      </w:r>
    </w:p>
    <w:p w14:paraId="672B94E9" w14:textId="77777777" w:rsidR="00511921" w:rsidRDefault="00D85221" w:rsidP="00D85221">
      <w:r>
        <w:t xml:space="preserve">4. </w:t>
      </w:r>
      <w:r w:rsidR="00511921">
        <w:t>Identify the subordinating conjunction:</w:t>
      </w:r>
    </w:p>
    <w:p w14:paraId="0DFC93F3" w14:textId="77777777" w:rsidR="00511921" w:rsidRDefault="00511921" w:rsidP="00D85221">
      <w:pPr>
        <w:rPr>
          <w:i/>
          <w:iCs/>
        </w:rPr>
      </w:pPr>
      <w:r w:rsidRPr="003C7E06">
        <w:rPr>
          <w:i/>
          <w:iCs/>
        </w:rPr>
        <w:t>We stayed indoors because it was raining.</w:t>
      </w:r>
    </w:p>
    <w:p w14:paraId="6E1403B3" w14:textId="4893345B" w:rsidR="00B26FDF" w:rsidRDefault="003C7E06" w:rsidP="00B26FDF">
      <w:r>
        <w:t>5.</w:t>
      </w:r>
      <w:r w:rsidR="00B26FDF" w:rsidRPr="00B26FDF">
        <w:t xml:space="preserve"> </w:t>
      </w:r>
      <w:r w:rsidR="00B26FDF">
        <w:t>You ________ respect your elders.</w:t>
      </w:r>
    </w:p>
    <w:p w14:paraId="5242B163" w14:textId="5796F3B6" w:rsidR="00B26FDF" w:rsidRDefault="00B26FDF" w:rsidP="00B26FDF">
      <w:r>
        <w:t>a) might</w:t>
      </w:r>
      <w:r w:rsidR="000E5232">
        <w:t xml:space="preserve">.         </w:t>
      </w:r>
      <w:r>
        <w:t>b) must</w:t>
      </w:r>
    </w:p>
    <w:p w14:paraId="219D8940" w14:textId="1BA293E7" w:rsidR="00D85221" w:rsidRDefault="00B26FDF" w:rsidP="00D85221">
      <w:r>
        <w:t>c) may</w:t>
      </w:r>
      <w:r w:rsidR="00A61EAF">
        <w:t xml:space="preserve"> </w:t>
      </w:r>
      <w:r w:rsidR="00EB1A53">
        <w:t xml:space="preserve">             </w:t>
      </w:r>
      <w:r>
        <w:t>d) could</w:t>
      </w:r>
    </w:p>
    <w:p w14:paraId="7CBC978F" w14:textId="68030880" w:rsidR="00912274" w:rsidRDefault="00EB1A53" w:rsidP="00912274">
      <w:r>
        <w:t>6.</w:t>
      </w:r>
      <w:r w:rsidR="00912274" w:rsidRPr="00912274">
        <w:t xml:space="preserve"> </w:t>
      </w:r>
      <w:r w:rsidR="00912274">
        <w:t>Identify the underlined non-finite verb as gerund, infinitive or present participle:</w:t>
      </w:r>
    </w:p>
    <w:p w14:paraId="68424391" w14:textId="6A0F4CD2" w:rsidR="00EB1A53" w:rsidRDefault="00912274" w:rsidP="00D85221">
      <w:r>
        <w:t xml:space="preserve">She is </w:t>
      </w:r>
      <w:r w:rsidRPr="00DB103B">
        <w:rPr>
          <w:b/>
          <w:bCs/>
          <w:u w:val="single"/>
        </w:rPr>
        <w:t>dancing</w:t>
      </w:r>
      <w:r>
        <w:t xml:space="preserve"> beautifully.</w:t>
      </w:r>
    </w:p>
    <w:p w14:paraId="38678928" w14:textId="77777777" w:rsidR="00577FF4" w:rsidRDefault="00DB103B" w:rsidP="00D85221">
      <w:r>
        <w:t>7.</w:t>
      </w:r>
      <w:r w:rsidR="00577FF4">
        <w:t>Change the sentence into the past perfect tense:</w:t>
      </w:r>
    </w:p>
    <w:p w14:paraId="2950CEC0" w14:textId="69957EA2" w:rsidR="00577FF4" w:rsidRDefault="00577FF4" w:rsidP="00D85221">
      <w:pPr>
        <w:rPr>
          <w:i/>
          <w:iCs/>
        </w:rPr>
      </w:pPr>
      <w:r w:rsidRPr="00577FF4">
        <w:rPr>
          <w:i/>
          <w:iCs/>
        </w:rPr>
        <w:t>The train leaves the station.</w:t>
      </w:r>
    </w:p>
    <w:p w14:paraId="6673C525" w14:textId="77777777" w:rsidR="002876D7" w:rsidRDefault="00577FF4" w:rsidP="00D85221">
      <w:r>
        <w:t>8.</w:t>
      </w:r>
      <w:r w:rsidR="002876D7">
        <w:t>Join the sentences using a suitable subordinating conjunction:</w:t>
      </w:r>
    </w:p>
    <w:p w14:paraId="025F14DB" w14:textId="77777777" w:rsidR="002876D7" w:rsidRPr="00E533EB" w:rsidRDefault="002876D7" w:rsidP="00D85221">
      <w:pPr>
        <w:rPr>
          <w:i/>
          <w:iCs/>
        </w:rPr>
      </w:pPr>
      <w:r w:rsidRPr="00E533EB">
        <w:rPr>
          <w:i/>
          <w:iCs/>
        </w:rPr>
        <w:t>I could not attend school. I was ill.</w:t>
      </w:r>
    </w:p>
    <w:p w14:paraId="7BB9B3A5" w14:textId="77777777" w:rsidR="00F5292C" w:rsidRDefault="00840775" w:rsidP="00D85221">
      <w:r>
        <w:t xml:space="preserve">9. </w:t>
      </w:r>
      <w:r w:rsidR="00F5292C">
        <w:t>Which coordinating conjunction expresses a result or consequence?</w:t>
      </w:r>
    </w:p>
    <w:p w14:paraId="5DAAAAED" w14:textId="6DBBD064" w:rsidR="00F5292C" w:rsidRDefault="00F5292C" w:rsidP="00D85221">
      <w:r>
        <w:t>a) but</w:t>
      </w:r>
      <w:r w:rsidR="00437A7E">
        <w:t xml:space="preserve">              </w:t>
      </w:r>
      <w:r>
        <w:t>b) or</w:t>
      </w:r>
    </w:p>
    <w:p w14:paraId="0CE94B25" w14:textId="00EA2EE6" w:rsidR="00F5292C" w:rsidRDefault="00F5292C" w:rsidP="00D85221">
      <w:r>
        <w:t>c) so</w:t>
      </w:r>
      <w:r w:rsidR="00437A7E">
        <w:t xml:space="preserve">.                </w:t>
      </w:r>
      <w:r>
        <w:t>d) yet</w:t>
      </w:r>
    </w:p>
    <w:p w14:paraId="416622A7" w14:textId="77777777" w:rsidR="009E452D" w:rsidRDefault="00437A7E" w:rsidP="00D85221">
      <w:r>
        <w:t xml:space="preserve">10. </w:t>
      </w:r>
      <w:r w:rsidR="009E452D">
        <w:t>Identify the type of the underlined clause:</w:t>
      </w:r>
    </w:p>
    <w:p w14:paraId="064C3065" w14:textId="77777777" w:rsidR="009E452D" w:rsidRPr="00716197" w:rsidRDefault="009E452D" w:rsidP="00D85221">
      <w:pPr>
        <w:rPr>
          <w:b/>
          <w:bCs/>
          <w:i/>
          <w:iCs/>
        </w:rPr>
      </w:pPr>
      <w:r w:rsidRPr="00716197">
        <w:rPr>
          <w:i/>
          <w:iCs/>
        </w:rPr>
        <w:t xml:space="preserve">I met the girl </w:t>
      </w:r>
      <w:r w:rsidRPr="00716197">
        <w:rPr>
          <w:b/>
          <w:bCs/>
          <w:i/>
          <w:iCs/>
        </w:rPr>
        <w:t>who won the singing competition.</w:t>
      </w:r>
    </w:p>
    <w:p w14:paraId="18BC9FB5" w14:textId="3DAB89E0" w:rsidR="009E452D" w:rsidRDefault="009E452D" w:rsidP="00D85221">
      <w:r>
        <w:t>a) Noun Clause</w:t>
      </w:r>
      <w:r w:rsidR="00716197">
        <w:t xml:space="preserve">.       </w:t>
      </w:r>
      <w:r>
        <w:t>b) Adjective Clause</w:t>
      </w:r>
    </w:p>
    <w:p w14:paraId="3288CE04" w14:textId="3DB8CA9E" w:rsidR="009E452D" w:rsidRDefault="009E452D" w:rsidP="00D85221">
      <w:r>
        <w:t>c) Adverb Clause</w:t>
      </w:r>
      <w:r w:rsidR="00716197">
        <w:t xml:space="preserve">.      </w:t>
      </w:r>
      <w:r>
        <w:t>d) Main Clause</w:t>
      </w:r>
    </w:p>
    <w:p w14:paraId="72989E19" w14:textId="77777777" w:rsidR="00D521F0" w:rsidRDefault="005554B2" w:rsidP="00D85221">
      <w:r>
        <w:t>11.</w:t>
      </w:r>
      <w:r w:rsidR="00D521F0">
        <w:t>Which opening is most suitable for a descriptive paragraph on a place?</w:t>
      </w:r>
    </w:p>
    <w:p w14:paraId="63F6073C" w14:textId="77777777" w:rsidR="00D521F0" w:rsidRDefault="00D521F0" w:rsidP="00D85221">
      <w:r>
        <w:t>a) “Dear Sir, I am writing to…”</w:t>
      </w:r>
    </w:p>
    <w:p w14:paraId="7080870C" w14:textId="77777777" w:rsidR="00D521F0" w:rsidRDefault="00D521F0" w:rsidP="00D85221">
      <w:r>
        <w:t>b) “Last Sunday, I visited a beautiful hill station surrounded by green mountains.”</w:t>
      </w:r>
    </w:p>
    <w:p w14:paraId="0DC9DA0A" w14:textId="77777777" w:rsidR="00D521F0" w:rsidRDefault="00D521F0" w:rsidP="00D85221">
      <w:r>
        <w:t>c) “Riya: Where are you going?”</w:t>
      </w:r>
    </w:p>
    <w:p w14:paraId="13BE5CB8" w14:textId="77777777" w:rsidR="00D521F0" w:rsidRDefault="00D521F0" w:rsidP="00D85221">
      <w:r>
        <w:t>d) “Once upon a time, there lived…”</w:t>
      </w:r>
    </w:p>
    <w:p w14:paraId="7AEBE05F" w14:textId="77777777" w:rsidR="00826359" w:rsidRDefault="00E057FC" w:rsidP="00D85221">
      <w:r>
        <w:t>12.</w:t>
      </w:r>
      <w:r w:rsidR="00826359">
        <w:t>Which part of a formal letter explains the purpose of writing?</w:t>
      </w:r>
    </w:p>
    <w:p w14:paraId="4485614D" w14:textId="328FDFD3" w:rsidR="00826359" w:rsidRDefault="00826359" w:rsidP="00D85221">
      <w:r>
        <w:t>a) Subject.               b) Body</w:t>
      </w:r>
    </w:p>
    <w:p w14:paraId="374F2EE1" w14:textId="5BDF78A6" w:rsidR="00826359" w:rsidRDefault="00826359" w:rsidP="00D85221">
      <w:r>
        <w:t>c) Sender’s address.       d) Complimentary close</w:t>
      </w:r>
    </w:p>
    <w:p w14:paraId="0471B41C" w14:textId="77777777" w:rsidR="00036C02" w:rsidRDefault="007272F9" w:rsidP="00D85221">
      <w:r>
        <w:t>13.</w:t>
      </w:r>
      <w:r w:rsidR="00036C02">
        <w:t>What should a good story generally have?</w:t>
      </w:r>
    </w:p>
    <w:p w14:paraId="191747DA" w14:textId="77777777" w:rsidR="00036C02" w:rsidRDefault="00036C02" w:rsidP="00D85221">
      <w:r>
        <w:t>a) Only a title</w:t>
      </w:r>
    </w:p>
    <w:p w14:paraId="2D2C3A15" w14:textId="77777777" w:rsidR="00036C02" w:rsidRDefault="00036C02" w:rsidP="00D85221">
      <w:r>
        <w:t>b) Characters, setting, plot and a logical sequence of events</w:t>
      </w:r>
    </w:p>
    <w:p w14:paraId="14BD00D6" w14:textId="77777777" w:rsidR="00036C02" w:rsidRDefault="00036C02" w:rsidP="00D85221">
      <w:r>
        <w:t>c) Only difficult vocabulary</w:t>
      </w:r>
    </w:p>
    <w:p w14:paraId="31D5D6FA" w14:textId="77777777" w:rsidR="00036C02" w:rsidRDefault="00036C02" w:rsidP="00D85221">
      <w:r>
        <w:t>d) A list of unrelated events</w:t>
      </w:r>
    </w:p>
    <w:p w14:paraId="373800B7" w14:textId="77777777" w:rsidR="00DA48F9" w:rsidRDefault="00036C02" w:rsidP="00D85221">
      <w:r>
        <w:t>14.</w:t>
      </w:r>
      <w:r w:rsidR="00DA48F9">
        <w:t>In dialogue writing, the name of the speaker is generally followed by:</w:t>
      </w:r>
    </w:p>
    <w:p w14:paraId="7A803349" w14:textId="48FB67B7" w:rsidR="00DA48F9" w:rsidRDefault="00DA48F9" w:rsidP="00D85221">
      <w:r>
        <w:t>a) a colon</w:t>
      </w:r>
    </w:p>
    <w:p w14:paraId="233C6A50" w14:textId="77777777" w:rsidR="00DA48F9" w:rsidRDefault="00DA48F9" w:rsidP="00D85221">
      <w:r>
        <w:t>b) A question mark only</w:t>
      </w:r>
    </w:p>
    <w:p w14:paraId="5FC73D07" w14:textId="77777777" w:rsidR="00DA48F9" w:rsidRDefault="00DA48F9" w:rsidP="00D85221">
      <w:r>
        <w:t>c) A full stop only</w:t>
      </w:r>
    </w:p>
    <w:p w14:paraId="797D17B2" w14:textId="00B873B2" w:rsidR="00DA48F9" w:rsidRDefault="00DA48F9" w:rsidP="00D85221">
      <w:r>
        <w:t xml:space="preserve">d) </w:t>
      </w:r>
      <w:r w:rsidR="003C65AE">
        <w:t>a semi colon</w:t>
      </w:r>
    </w:p>
    <w:p w14:paraId="4D600488" w14:textId="6FB8E035" w:rsidR="00B80F4F" w:rsidRDefault="00A454F9" w:rsidP="00D85221">
      <w:r>
        <w:t xml:space="preserve">15. </w:t>
      </w:r>
      <w:r w:rsidR="00B80F4F">
        <w:t>In a formal letter, which of the following usually comes after the sender’s address?</w:t>
      </w:r>
    </w:p>
    <w:p w14:paraId="050B0C82" w14:textId="65BD0F7E" w:rsidR="00B80F4F" w:rsidRDefault="00B80F4F" w:rsidP="00D85221">
      <w:r>
        <w:t>a) Subject</w:t>
      </w:r>
      <w:r w:rsidR="00727D9B">
        <w:t xml:space="preserve">.          </w:t>
      </w:r>
      <w:r>
        <w:t>b) Date</w:t>
      </w:r>
    </w:p>
    <w:p w14:paraId="50E6CE06" w14:textId="32FF9B36" w:rsidR="00B80F4F" w:rsidRPr="00D85221" w:rsidRDefault="00B80F4F" w:rsidP="00D85221">
      <w:r>
        <w:t>c) Signature</w:t>
      </w:r>
      <w:r w:rsidR="00727D9B">
        <w:t xml:space="preserve">.           </w:t>
      </w:r>
      <w:r>
        <w:t>d) Body of the letter</w:t>
      </w:r>
    </w:p>
    <w:p w14:paraId="5BB6746B" w14:textId="417A9DF6" w:rsidR="00DB103B" w:rsidRPr="00D85221" w:rsidRDefault="00DB103B" w:rsidP="00D85221"/>
    <w:sectPr w:rsidR="00DB103B" w:rsidRPr="00D852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9121A"/>
    <w:multiLevelType w:val="hybridMultilevel"/>
    <w:tmpl w:val="0C381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078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F03"/>
    <w:rsid w:val="00036C02"/>
    <w:rsid w:val="000E5232"/>
    <w:rsid w:val="001012CE"/>
    <w:rsid w:val="00161FDB"/>
    <w:rsid w:val="002876D7"/>
    <w:rsid w:val="003C65AE"/>
    <w:rsid w:val="003C7E06"/>
    <w:rsid w:val="0040710B"/>
    <w:rsid w:val="00412956"/>
    <w:rsid w:val="00437A7E"/>
    <w:rsid w:val="00511921"/>
    <w:rsid w:val="005554B2"/>
    <w:rsid w:val="00577FF4"/>
    <w:rsid w:val="00716197"/>
    <w:rsid w:val="007272F9"/>
    <w:rsid w:val="00727D9B"/>
    <w:rsid w:val="00826359"/>
    <w:rsid w:val="00840775"/>
    <w:rsid w:val="00841A97"/>
    <w:rsid w:val="00912274"/>
    <w:rsid w:val="009E452D"/>
    <w:rsid w:val="009F7F03"/>
    <w:rsid w:val="00A23931"/>
    <w:rsid w:val="00A454F9"/>
    <w:rsid w:val="00A46238"/>
    <w:rsid w:val="00A5594A"/>
    <w:rsid w:val="00A56E95"/>
    <w:rsid w:val="00A61EAF"/>
    <w:rsid w:val="00B26FDF"/>
    <w:rsid w:val="00B41E59"/>
    <w:rsid w:val="00B80F4F"/>
    <w:rsid w:val="00BD29D2"/>
    <w:rsid w:val="00C40BDE"/>
    <w:rsid w:val="00C64694"/>
    <w:rsid w:val="00CE15CA"/>
    <w:rsid w:val="00D521F0"/>
    <w:rsid w:val="00D85221"/>
    <w:rsid w:val="00DA48F9"/>
    <w:rsid w:val="00DB103B"/>
    <w:rsid w:val="00DD6AEA"/>
    <w:rsid w:val="00E057FC"/>
    <w:rsid w:val="00E533EB"/>
    <w:rsid w:val="00EB1A53"/>
    <w:rsid w:val="00EB6F97"/>
    <w:rsid w:val="00F5292C"/>
    <w:rsid w:val="00F52FE3"/>
    <w:rsid w:val="00F9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932E26"/>
  <w15:chartTrackingRefBased/>
  <w15:docId w15:val="{33869A49-39B6-0749-92BE-8822D2B8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F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F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7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F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F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F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Aindrila Chakraborty</dc:creator>
  <cp:keywords/>
  <dc:description/>
  <cp:lastModifiedBy>aindrila.chakraborty0@gmail.com</cp:lastModifiedBy>
  <cp:revision>2</cp:revision>
  <dcterms:created xsi:type="dcterms:W3CDTF">2026-09-16T03:49:00Z</dcterms:created>
  <dcterms:modified xsi:type="dcterms:W3CDTF">2026-09-16T03:49:00Z</dcterms:modified>
</cp:coreProperties>
</file>